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0AE39654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4764D2" w:rsidRPr="004764D2">
        <w:rPr>
          <w:rFonts w:ascii="Times New Roman" w:hAnsi="Times New Roman"/>
          <w:b/>
        </w:rPr>
        <w:t>областной творческой смены для театральных коллективов образовательных организаций Челябинской области «Арт - триумф»</w:t>
      </w:r>
      <w:r w:rsidR="004764D2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>пецификацией, являющейся неотъемлемой  частью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2C59776F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4764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4764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«_</w:t>
      </w:r>
      <w:r w:rsidR="004764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5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_» </w:t>
      </w:r>
      <w:proofErr w:type="gramStart"/>
      <w:r w:rsidR="004764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июля 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proofErr w:type="gramEnd"/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56EB02B3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EE5C52">
        <w:rPr>
          <w:rFonts w:ascii="Times New Roman" w:hAnsi="Times New Roman"/>
          <w:sz w:val="23"/>
          <w:szCs w:val="23"/>
          <w:u w:val="single"/>
        </w:rPr>
        <w:t>«___» _______ 2024 г</w:t>
      </w:r>
      <w:r w:rsidRPr="00EE5C52">
        <w:rPr>
          <w:rFonts w:ascii="Times New Roman" w:hAnsi="Times New Roman"/>
          <w:sz w:val="23"/>
          <w:szCs w:val="23"/>
        </w:rPr>
        <w:t xml:space="preserve">. в безналичной форме путем перечисления денежных средств на расчетный счет «Исполнителя» </w:t>
      </w:r>
      <w:r w:rsidRPr="008E2580">
        <w:rPr>
          <w:rFonts w:ascii="Times New Roman" w:hAnsi="Times New Roman"/>
          <w:sz w:val="23"/>
          <w:szCs w:val="23"/>
          <w:highlight w:val="yellow"/>
        </w:rPr>
        <w:t xml:space="preserve">по </w:t>
      </w:r>
      <w:r w:rsidR="008E2580" w:rsidRPr="008E2580">
        <w:rPr>
          <w:rFonts w:ascii="Times New Roman" w:hAnsi="Times New Roman"/>
          <w:sz w:val="23"/>
          <w:szCs w:val="23"/>
          <w:highlight w:val="yellow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1DB712C2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50621A" w:rsidRPr="00EE5C52">
        <w:rPr>
          <w:rFonts w:ascii="Times New Roman" w:hAnsi="Times New Roman"/>
          <w:sz w:val="23"/>
          <w:szCs w:val="23"/>
        </w:rPr>
        <w:t>как то</w:t>
      </w:r>
      <w:proofErr w:type="gramEnd"/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72F71ABB" w:rsidR="00A45345" w:rsidRPr="004764D2" w:rsidRDefault="00A45345" w:rsidP="00043D0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764D2">
              <w:rPr>
                <w:rFonts w:ascii="Times New Roman" w:hAnsi="Times New Roman"/>
                <w:b/>
                <w:bCs/>
              </w:rPr>
              <w:t xml:space="preserve">Организация и проведение </w:t>
            </w:r>
            <w:r w:rsidR="004764D2" w:rsidRPr="004764D2">
              <w:rPr>
                <w:rFonts w:ascii="Times New Roman" w:hAnsi="Times New Roman"/>
                <w:b/>
                <w:bCs/>
              </w:rPr>
              <w:t>областной творческой смены для театральных коллективов образовательных организаций Челябинской области «Арт - триумф»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772915E3" w:rsidR="00D57607" w:rsidRPr="004764D2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4764D2" w:rsidRPr="004764D2">
        <w:rPr>
          <w:rFonts w:ascii="Times New Roman" w:hAnsi="Times New Roman"/>
          <w:bCs/>
        </w:rPr>
        <w:t xml:space="preserve"> </w:t>
      </w:r>
      <w:r w:rsidR="004764D2" w:rsidRPr="004764D2">
        <w:rPr>
          <w:rFonts w:ascii="Times New Roman" w:hAnsi="Times New Roman"/>
          <w:bCs/>
        </w:rPr>
        <w:t>областной творческой смены для театральных коллективов образовательных организаций Челябинской области «Арт - триумф»</w:t>
      </w:r>
    </w:p>
    <w:p w14:paraId="6C361D25" w14:textId="05393B6D" w:rsidR="00D57607" w:rsidRPr="004764D2" w:rsidRDefault="00D57607" w:rsidP="00D57607">
      <w:pPr>
        <w:jc w:val="center"/>
        <w:rPr>
          <w:rFonts w:ascii="Times New Roman" w:hAnsi="Times New Roman"/>
        </w:rPr>
      </w:pP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6626E90F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4764D2" w:rsidRPr="004764D2">
        <w:rPr>
          <w:rFonts w:ascii="Times New Roman" w:hAnsi="Times New Roman" w:cs="Times New Roman"/>
          <w:b/>
          <w:sz w:val="24"/>
          <w:szCs w:val="24"/>
        </w:rPr>
        <w:t>областной творческой смены для театральных коллективов образовательных организаций Челябинской области «Арт - триумф»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990C3F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3360" w14:textId="77777777" w:rsidR="00990C3F" w:rsidRDefault="00990C3F">
      <w:r>
        <w:separator/>
      </w:r>
    </w:p>
  </w:endnote>
  <w:endnote w:type="continuationSeparator" w:id="0">
    <w:p w14:paraId="090F8705" w14:textId="77777777" w:rsidR="00990C3F" w:rsidRDefault="009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990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AA22" w14:textId="77777777" w:rsidR="00990C3F" w:rsidRDefault="00990C3F">
      <w:r>
        <w:separator/>
      </w:r>
    </w:p>
  </w:footnote>
  <w:footnote w:type="continuationSeparator" w:id="0">
    <w:p w14:paraId="33F48FBB" w14:textId="77777777" w:rsidR="00990C3F" w:rsidRDefault="0099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B1285"/>
    <w:rsid w:val="001304BF"/>
    <w:rsid w:val="00167A57"/>
    <w:rsid w:val="00195492"/>
    <w:rsid w:val="001F52E1"/>
    <w:rsid w:val="001F5536"/>
    <w:rsid w:val="0026220F"/>
    <w:rsid w:val="002B14FB"/>
    <w:rsid w:val="0037726F"/>
    <w:rsid w:val="00381FC1"/>
    <w:rsid w:val="003E4265"/>
    <w:rsid w:val="00427A57"/>
    <w:rsid w:val="004764D2"/>
    <w:rsid w:val="00494B66"/>
    <w:rsid w:val="0050621A"/>
    <w:rsid w:val="00515BE1"/>
    <w:rsid w:val="00560EA0"/>
    <w:rsid w:val="006816A8"/>
    <w:rsid w:val="00772291"/>
    <w:rsid w:val="008E2580"/>
    <w:rsid w:val="00950654"/>
    <w:rsid w:val="00990C3F"/>
    <w:rsid w:val="00A45345"/>
    <w:rsid w:val="00A55DF5"/>
    <w:rsid w:val="00AA600D"/>
    <w:rsid w:val="00AB0E1E"/>
    <w:rsid w:val="00AE69FD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Estet_AE</cp:lastModifiedBy>
  <cp:revision>3</cp:revision>
  <cp:lastPrinted>2024-05-06T06:10:00Z</cp:lastPrinted>
  <dcterms:created xsi:type="dcterms:W3CDTF">2024-05-16T11:41:00Z</dcterms:created>
  <dcterms:modified xsi:type="dcterms:W3CDTF">2024-05-23T04:52:00Z</dcterms:modified>
</cp:coreProperties>
</file>