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F083" w14:textId="77777777" w:rsidR="008257FB" w:rsidRPr="003C1FE7" w:rsidRDefault="008257FB" w:rsidP="008257FB">
      <w:pPr>
        <w:pStyle w:val="Default"/>
        <w:jc w:val="center"/>
        <w:rPr>
          <w:b/>
          <w:bCs/>
          <w:color w:val="auto"/>
        </w:rPr>
      </w:pPr>
      <w:r w:rsidRPr="003C1FE7">
        <w:rPr>
          <w:b/>
          <w:bCs/>
          <w:color w:val="auto"/>
        </w:rPr>
        <w:t>Согласие родителя (законного представителя)</w:t>
      </w:r>
    </w:p>
    <w:p w14:paraId="41539274" w14:textId="61DEB035" w:rsidR="008257FB" w:rsidRDefault="008257FB" w:rsidP="00BF41FA">
      <w:pPr>
        <w:ind w:left="708"/>
        <w:jc w:val="center"/>
        <w:rPr>
          <w:b/>
          <w:bCs/>
          <w:lang w:val="ru-RU"/>
        </w:rPr>
      </w:pPr>
      <w:r w:rsidRPr="003C1FE7">
        <w:rPr>
          <w:b/>
          <w:bCs/>
          <w:lang w:val="ru-RU"/>
        </w:rPr>
        <w:t xml:space="preserve">на обработку персональных данных несовершеннолетнего участника </w:t>
      </w:r>
    </w:p>
    <w:p w14:paraId="371ABF4A" w14:textId="655E1046" w:rsidR="00BF41FA" w:rsidRPr="003C1FE7" w:rsidRDefault="00BF41FA" w:rsidP="00BF41FA">
      <w:pPr>
        <w:ind w:left="708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 w:bidi="ar-SA"/>
        </w:rPr>
      </w:pPr>
      <w:bookmarkStart w:id="0" w:name="_Hlk159411860"/>
      <w:r>
        <w:rPr>
          <w:b/>
          <w:bCs/>
          <w:lang w:val="ru-RU"/>
        </w:rPr>
        <w:t>Кубка Челябинской области по лыжному контрольно-туристскому маршруту</w:t>
      </w:r>
    </w:p>
    <w:bookmarkEnd w:id="0"/>
    <w:p w14:paraId="6D216971" w14:textId="77777777" w:rsidR="008257FB" w:rsidRDefault="008257FB" w:rsidP="008257FB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8257FB" w:rsidRPr="00BF41FA" w14:paraId="7E08481D" w14:textId="77777777" w:rsidTr="00107B55">
        <w:tc>
          <w:tcPr>
            <w:tcW w:w="4786" w:type="dxa"/>
          </w:tcPr>
          <w:p w14:paraId="35D70917" w14:textId="77777777" w:rsidR="008257FB" w:rsidRPr="00B37875" w:rsidRDefault="008257FB" w:rsidP="00107B55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58486B5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Оператор:</w:t>
            </w:r>
          </w:p>
          <w:p w14:paraId="18308EF2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ГБУДО «Областной Центр дополнительного образования детей»</w:t>
            </w:r>
          </w:p>
          <w:p w14:paraId="19E88E71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адрес: 454081, Челябинская область,</w:t>
            </w:r>
          </w:p>
          <w:p w14:paraId="09AD4531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г. Челябинск, ул. Котина, д. 68.</w:t>
            </w:r>
          </w:p>
          <w:p w14:paraId="57442EDC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ОГРН 1027403775398, ИНН 7452024031,</w:t>
            </w:r>
          </w:p>
          <w:p w14:paraId="6DC68164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ocdod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  <w:lang w:val="ru-RU"/>
                </w:rPr>
                <w:t>@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mail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  <w:lang w:val="ru-RU"/>
                </w:rPr>
                <w:t>.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ru</w:t>
              </w:r>
            </w:hyperlink>
          </w:p>
          <w:p w14:paraId="735EC080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Субъект:</w:t>
            </w:r>
          </w:p>
          <w:p w14:paraId="150BF35A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от _______________________________________</w:t>
            </w:r>
          </w:p>
          <w:p w14:paraId="0683791F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(фамилия, имя, отчество)</w:t>
            </w:r>
          </w:p>
          <w:p w14:paraId="7CCA614A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_________________________________________________________</w:t>
            </w:r>
          </w:p>
          <w:p w14:paraId="7B035B93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(адрес)</w:t>
            </w:r>
          </w:p>
          <w:p w14:paraId="4ADD14CE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Документ, удостоверяющий личность:</w:t>
            </w:r>
          </w:p>
          <w:p w14:paraId="1E740D29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паспорт серии________ №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__________________</w:t>
            </w:r>
          </w:p>
          <w:p w14:paraId="6529AE11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кем выдан ________________________________</w:t>
            </w:r>
          </w:p>
          <w:p w14:paraId="0B07A9A8" w14:textId="77777777" w:rsidR="008257FB" w:rsidRPr="003C1FE7" w:rsidRDefault="008257FB" w:rsidP="00107B5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дата выдачи «______»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____________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года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br/>
              <w:t>адрес электронной почты: ___________________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br/>
              <w:t>номер телефона: ___________________________</w:t>
            </w:r>
          </w:p>
          <w:p w14:paraId="40043F97" w14:textId="77777777" w:rsidR="008257FB" w:rsidRDefault="008257FB" w:rsidP="00107B55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1EC36C96" w14:textId="77777777" w:rsidR="008257FB" w:rsidRDefault="008257FB" w:rsidP="008257FB">
      <w:pPr>
        <w:pStyle w:val="Default"/>
        <w:jc w:val="center"/>
        <w:rPr>
          <w:color w:val="auto"/>
          <w:sz w:val="28"/>
          <w:szCs w:val="28"/>
        </w:rPr>
      </w:pPr>
    </w:p>
    <w:p w14:paraId="4A296745" w14:textId="77777777" w:rsidR="008257FB" w:rsidRPr="003C1FE7" w:rsidRDefault="008257FB" w:rsidP="008257FB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Я, _____________________________________________________________________, (фамилия, имя, отчество представителя субъекта полностью)</w:t>
      </w:r>
    </w:p>
    <w:p w14:paraId="316BA56C" w14:textId="77777777" w:rsidR="008257FB" w:rsidRPr="003C1FE7" w:rsidRDefault="008257FB" w:rsidP="008257FB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являюсь представителем субъекта персональных данных _________________________________</w:t>
      </w:r>
      <w:r>
        <w:rPr>
          <w:rFonts w:cs="Times New Roman"/>
          <w:color w:val="auto"/>
          <w:sz w:val="22"/>
          <w:szCs w:val="22"/>
        </w:rPr>
        <w:t>_______</w:t>
      </w:r>
    </w:p>
    <w:p w14:paraId="09B5F488" w14:textId="77777777" w:rsidR="008257FB" w:rsidRPr="003C1FE7" w:rsidRDefault="008257FB" w:rsidP="008257FB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________________________________________________________________________, (фамилия, имя, отчество субъекта персональных данных (ребенка) полностью)</w:t>
      </w:r>
    </w:p>
    <w:p w14:paraId="2472C625" w14:textId="77777777" w:rsidR="008257FB" w:rsidRPr="003C1FE7" w:rsidRDefault="008257FB" w:rsidP="008257FB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Адрес</w:t>
      </w:r>
      <w:r>
        <w:rPr>
          <w:rFonts w:cs="Times New Roman"/>
          <w:color w:val="auto"/>
          <w:sz w:val="22"/>
          <w:szCs w:val="22"/>
        </w:rPr>
        <w:t xml:space="preserve"> ребёнка</w:t>
      </w:r>
      <w:r w:rsidRPr="003C1FE7">
        <w:rPr>
          <w:rFonts w:cs="Times New Roman"/>
          <w:color w:val="auto"/>
          <w:sz w:val="22"/>
          <w:szCs w:val="22"/>
        </w:rPr>
        <w:t>_____________________________________________, основной документ удостоверяющий</w:t>
      </w:r>
    </w:p>
    <w:p w14:paraId="622850E2" w14:textId="77777777" w:rsidR="008257FB" w:rsidRPr="003C1FE7" w:rsidRDefault="008257FB" w:rsidP="008257FB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личность субъекта _________________________________ сведения о дате выдачи указанного</w:t>
      </w:r>
    </w:p>
    <w:p w14:paraId="3FB3C6F8" w14:textId="77777777" w:rsidR="008257FB" w:rsidRPr="003C1FE7" w:rsidRDefault="008257FB" w:rsidP="008257FB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документа и выдавшем его органе: _________________________________________</w:t>
      </w:r>
      <w:r>
        <w:rPr>
          <w:rFonts w:cs="Times New Roman"/>
          <w:color w:val="auto"/>
          <w:sz w:val="22"/>
          <w:szCs w:val="22"/>
        </w:rPr>
        <w:t>___________________</w:t>
      </w:r>
      <w:r w:rsidRPr="003C1FE7">
        <w:rPr>
          <w:rFonts w:cs="Times New Roman"/>
          <w:color w:val="auto"/>
          <w:sz w:val="22"/>
          <w:szCs w:val="22"/>
        </w:rPr>
        <w:t>,</w:t>
      </w:r>
    </w:p>
    <w:p w14:paraId="6EE4DBE7" w14:textId="77777777" w:rsidR="008257FB" w:rsidRPr="003C1FE7" w:rsidRDefault="008257FB" w:rsidP="008257FB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на основании ____________________________________________________________ (указать реквизиты доверенности или иного документа, подтверждающего полномочия представителя субъекта)</w:t>
      </w:r>
    </w:p>
    <w:p w14:paraId="2B2FA462" w14:textId="2A620DE7" w:rsidR="00BF41FA" w:rsidRPr="003C1FE7" w:rsidRDefault="008257FB" w:rsidP="00BF41FA">
      <w:pPr>
        <w:ind w:left="708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3C1FE7">
        <w:rPr>
          <w:rFonts w:ascii="Times New Roman" w:hAnsi="Times New Roman" w:cs="Times New Roman"/>
          <w:sz w:val="22"/>
          <w:szCs w:val="22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возраст, название образовательной организации для обработки с целью </w:t>
      </w:r>
      <w:bookmarkStart w:id="1" w:name="_Hlk157418617"/>
      <w:r w:rsidRPr="003C1FE7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организации </w:t>
      </w:r>
      <w:r w:rsidR="00BF41FA">
        <w:rPr>
          <w:b/>
          <w:bCs/>
          <w:lang w:val="ru-RU"/>
        </w:rPr>
        <w:t>Кубка Челябинской области по лыжному контрольно-туристскому маршруту</w:t>
      </w:r>
      <w:r w:rsidR="00BF41FA">
        <w:rPr>
          <w:b/>
          <w:bCs/>
          <w:lang w:val="ru-RU"/>
        </w:rPr>
        <w:t>.</w:t>
      </w:r>
    </w:p>
    <w:bookmarkEnd w:id="1"/>
    <w:p w14:paraId="75A758AB" w14:textId="5DC19061" w:rsidR="008257FB" w:rsidRPr="003C1FE7" w:rsidRDefault="008257FB" w:rsidP="008257FB">
      <w:pPr>
        <w:ind w:right="-1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C1FE7">
        <w:rPr>
          <w:rFonts w:ascii="Times New Roman" w:hAnsi="Times New Roman" w:cs="Times New Roman"/>
          <w:sz w:val="22"/>
          <w:szCs w:val="22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  <w:lang w:val="ru-RU"/>
        </w:rPr>
        <w:t xml:space="preserve"> 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</w:rPr>
        <w:t>https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  <w:lang w:val="ru-RU"/>
        </w:rPr>
        <w:t>://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</w:rPr>
        <w:t>vk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  <w:lang w:val="ru-RU"/>
        </w:rPr>
        <w:t>.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</w:rPr>
        <w:t>com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  <w:lang w:val="ru-RU"/>
        </w:rPr>
        <w:t>/</w:t>
      </w:r>
      <w:r w:rsidR="00BF41FA" w:rsidRPr="00BF41FA">
        <w:rPr>
          <w:rFonts w:ascii="Times New Roman" w:hAnsi="Times New Roman" w:cs="Times New Roman"/>
          <w:kern w:val="3"/>
          <w:sz w:val="20"/>
          <w:szCs w:val="20"/>
        </w:rPr>
        <w:t>dutkraevedchelobl</w:t>
      </w:r>
      <w:r w:rsidRPr="003C1FE7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</w:p>
    <w:p w14:paraId="300191A8" w14:textId="77777777" w:rsidR="008257FB" w:rsidRPr="003C1FE7" w:rsidRDefault="008257FB" w:rsidP="008257FB">
      <w:pPr>
        <w:ind w:right="-1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C1FE7">
        <w:rPr>
          <w:rFonts w:ascii="Times New Roman" w:hAnsi="Times New Roman" w:cs="Times New Roman"/>
          <w:sz w:val="22"/>
          <w:szCs w:val="22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518"/>
        <w:gridCol w:w="4237"/>
      </w:tblGrid>
      <w:tr w:rsidR="008257FB" w:rsidRPr="003C1FE7" w14:paraId="2A78D007" w14:textId="77777777" w:rsidTr="00107B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A57C" w14:textId="77777777" w:rsidR="008257FB" w:rsidRPr="003C1FE7" w:rsidRDefault="008257FB" w:rsidP="00107B55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C84" w14:textId="77777777" w:rsidR="008257FB" w:rsidRPr="003C1FE7" w:rsidRDefault="008257FB" w:rsidP="00107B55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Наименование лиц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EF5" w14:textId="77777777" w:rsidR="008257FB" w:rsidRPr="003C1FE7" w:rsidRDefault="008257FB" w:rsidP="00107B55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Адрес лиц</w:t>
            </w:r>
          </w:p>
        </w:tc>
      </w:tr>
      <w:tr w:rsidR="008257FB" w:rsidRPr="003C1FE7" w14:paraId="1745CE35" w14:textId="77777777" w:rsidTr="00107B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59E8" w14:textId="77777777" w:rsidR="008257FB" w:rsidRPr="003C1FE7" w:rsidRDefault="008257FB" w:rsidP="00107B55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06B" w14:textId="77777777" w:rsidR="008257FB" w:rsidRPr="003C1FE7" w:rsidRDefault="008257FB" w:rsidP="00107B55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B85" w14:textId="77777777" w:rsidR="008257FB" w:rsidRPr="003C1FE7" w:rsidRDefault="008257FB" w:rsidP="00107B55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C1FE7">
              <w:rPr>
                <w:rFonts w:cs="Times New Roman"/>
                <w:color w:val="auto"/>
                <w:sz w:val="22"/>
                <w:szCs w:val="22"/>
              </w:rPr>
              <w:t>454081, г. Челябинск, ул. Котина, 68</w:t>
            </w:r>
          </w:p>
        </w:tc>
      </w:tr>
    </w:tbl>
    <w:p w14:paraId="6C048644" w14:textId="77777777" w:rsidR="008257FB" w:rsidRPr="003C1FE7" w:rsidRDefault="008257FB" w:rsidP="008257FB">
      <w:pPr>
        <w:pStyle w:val="Default"/>
        <w:ind w:firstLine="708"/>
        <w:jc w:val="both"/>
        <w:rPr>
          <w:rFonts w:eastAsiaTheme="minorHAnsi" w:cs="Times New Roman"/>
          <w:sz w:val="22"/>
          <w:szCs w:val="22"/>
          <w:lang w:eastAsia="en-US" w:bidi="ar-SA"/>
        </w:rPr>
      </w:pPr>
      <w:r w:rsidRPr="003C1FE7">
        <w:rPr>
          <w:rFonts w:cs="Times New Roman"/>
          <w:color w:val="auto"/>
          <w:sz w:val="22"/>
          <w:szCs w:val="22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3C1FE7">
        <w:rPr>
          <w:rFonts w:eastAsiaTheme="minorHAnsi" w:cs="Times New Roman"/>
          <w:sz w:val="22"/>
          <w:szCs w:val="22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049FD5B1" w14:textId="77777777" w:rsidR="008257FB" w:rsidRPr="003C1FE7" w:rsidRDefault="008257FB" w:rsidP="008257FB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Способ обработки персональных данных: смешанный с передачей по сети Интернет.</w:t>
      </w:r>
    </w:p>
    <w:p w14:paraId="02D5ABDD" w14:textId="77777777" w:rsidR="008257FB" w:rsidRPr="003C1FE7" w:rsidRDefault="008257FB" w:rsidP="008257FB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5A2EF87A" w14:textId="2E696DD7" w:rsidR="008257FB" w:rsidRPr="003C1FE7" w:rsidRDefault="008257FB" w:rsidP="008257FB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 xml:space="preserve">Срок, в течение которого действует данное согласие: </w:t>
      </w:r>
      <w:r w:rsidR="00CB05CC">
        <w:rPr>
          <w:rFonts w:cs="Times New Roman"/>
          <w:b/>
          <w:bCs/>
          <w:color w:val="auto"/>
          <w:sz w:val="22"/>
          <w:szCs w:val="22"/>
        </w:rPr>
        <w:t>8</w:t>
      </w:r>
      <w:r w:rsidRPr="003C1FE7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BF41FA">
        <w:rPr>
          <w:rFonts w:cs="Times New Roman"/>
          <w:b/>
          <w:bCs/>
          <w:color w:val="auto"/>
          <w:sz w:val="22"/>
          <w:szCs w:val="22"/>
        </w:rPr>
        <w:t>марта</w:t>
      </w:r>
      <w:r w:rsidR="00FC5D4E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3C1FE7">
        <w:rPr>
          <w:rFonts w:cs="Times New Roman"/>
          <w:b/>
          <w:bCs/>
          <w:color w:val="auto"/>
          <w:sz w:val="22"/>
          <w:szCs w:val="22"/>
        </w:rPr>
        <w:t>202</w:t>
      </w:r>
      <w:r w:rsidR="00BF41FA">
        <w:rPr>
          <w:rFonts w:cs="Times New Roman"/>
          <w:b/>
          <w:bCs/>
          <w:color w:val="auto"/>
          <w:sz w:val="22"/>
          <w:szCs w:val="22"/>
        </w:rPr>
        <w:t>4</w:t>
      </w:r>
      <w:r w:rsidRPr="003C1FE7">
        <w:rPr>
          <w:rFonts w:cs="Times New Roman"/>
          <w:b/>
          <w:bCs/>
          <w:color w:val="auto"/>
          <w:sz w:val="22"/>
          <w:szCs w:val="22"/>
        </w:rPr>
        <w:t xml:space="preserve"> г.</w:t>
      </w:r>
    </w:p>
    <w:p w14:paraId="56FF4D31" w14:textId="77777777" w:rsidR="008257FB" w:rsidRPr="003C1FE7" w:rsidRDefault="008257FB" w:rsidP="008257FB">
      <w:pPr>
        <w:pStyle w:val="Default"/>
        <w:ind w:firstLine="708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1B413EB9" w14:textId="77777777" w:rsidR="008257FB" w:rsidRPr="003C1FE7" w:rsidRDefault="008257FB" w:rsidP="008257FB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8257FB" w:rsidRPr="003C1FE7" w14:paraId="5CDA5040" w14:textId="77777777" w:rsidTr="00107B55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00498" w14:textId="77777777" w:rsidR="008257FB" w:rsidRPr="003C1FE7" w:rsidRDefault="008257FB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_____________________ </w:t>
            </w:r>
          </w:p>
          <w:p w14:paraId="4E8CF656" w14:textId="77777777" w:rsidR="008257FB" w:rsidRPr="003C1FE7" w:rsidRDefault="008257FB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фамилия, имя, отчество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32726" w14:textId="77777777" w:rsidR="008257FB" w:rsidRPr="003C1FE7" w:rsidRDefault="008257FB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 </w:t>
            </w:r>
          </w:p>
          <w:p w14:paraId="0F91917C" w14:textId="77777777" w:rsidR="008257FB" w:rsidRPr="003C1FE7" w:rsidRDefault="008257FB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дата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6E9C2" w14:textId="77777777" w:rsidR="008257FB" w:rsidRPr="003C1FE7" w:rsidRDefault="008257FB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_______________ </w:t>
            </w:r>
          </w:p>
          <w:p w14:paraId="78C29BA7" w14:textId="77777777" w:rsidR="008257FB" w:rsidRPr="003C1FE7" w:rsidRDefault="008257FB" w:rsidP="00107B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 w:rsidRPr="003C1FE7">
              <w:rPr>
                <w:rFonts w:ascii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  <w:t xml:space="preserve">подпись </w:t>
            </w:r>
          </w:p>
        </w:tc>
      </w:tr>
    </w:tbl>
    <w:p w14:paraId="0418234B" w14:textId="5F4485CB" w:rsidR="004F3968" w:rsidRPr="008257FB" w:rsidRDefault="008257FB" w:rsidP="008257FB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C1FE7"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sectPr w:rsidR="004F3968" w:rsidRPr="008257FB" w:rsidSect="003C1F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1"/>
    <w:rsid w:val="000E25A1"/>
    <w:rsid w:val="004F3968"/>
    <w:rsid w:val="008257FB"/>
    <w:rsid w:val="00BF41FA"/>
    <w:rsid w:val="00CB05CC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62B"/>
  <w15:chartTrackingRefBased/>
  <w15:docId w15:val="{93A558D1-7E1F-493E-A978-916140B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F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57FB"/>
    <w:rPr>
      <w:color w:val="0000FF"/>
      <w:u w:val="single"/>
    </w:rPr>
  </w:style>
  <w:style w:type="paragraph" w:customStyle="1" w:styleId="Default">
    <w:name w:val="Default"/>
    <w:qFormat/>
    <w:rsid w:val="008257FB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8257F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User</cp:lastModifiedBy>
  <cp:revision>5</cp:revision>
  <dcterms:created xsi:type="dcterms:W3CDTF">2024-01-29T05:57:00Z</dcterms:created>
  <dcterms:modified xsi:type="dcterms:W3CDTF">2024-02-21T07:45:00Z</dcterms:modified>
</cp:coreProperties>
</file>